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91BE30" w:rsidR="00AC5A2F" w:rsidRPr="00100502" w:rsidRDefault="00104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Игровое мероприятие «Правила </w:t>
      </w: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для </w:t>
      </w:r>
      <w:r w:rsidR="00C30DB4" w:rsidRPr="00100502">
        <w:rPr>
          <w:rFonts w:ascii="Times New Roman" w:eastAsia="Times New Roman" w:hAnsi="Times New Roman" w:cs="Times New Roman"/>
          <w:b/>
          <w:sz w:val="28"/>
          <w:szCs w:val="28"/>
        </w:rPr>
        <w:t>детей»</w:t>
      </w:r>
    </w:p>
    <w:p w14:paraId="00000002" w14:textId="4E5D3FB0" w:rsidR="00AC5A2F" w:rsidRPr="00100502" w:rsidRDefault="00104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B4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проходит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детского сада. Место сбора: спортивная площадка.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Лавочки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стоят по периметру. У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саживаются.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Звучит музыка выбегает волк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374374" w14:textId="77777777" w:rsidR="00100502" w:rsidRPr="00100502" w:rsidRDefault="00104735" w:rsidP="00100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</w:p>
    <w:p w14:paraId="00000004" w14:textId="1FFCB84E" w:rsidR="00AC5A2F" w:rsidRPr="00100502" w:rsidRDefault="00104735" w:rsidP="00100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</w:t>
      </w:r>
      <w:r w:rsidR="00C30DB4" w:rsidRPr="001005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C30DB4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ребята! Я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волк Серёжка 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Серый.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Дело в том, что мои друзья попали в 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беду! Их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нужно срочно выручать, вы поможете мне? 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детей). </w:t>
      </w:r>
    </w:p>
    <w:p w14:paraId="00000005" w14:textId="60FF0CF3" w:rsidR="00AC5A2F" w:rsidRPr="00100502" w:rsidRDefault="00104735" w:rsidP="00100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sz w:val="28"/>
          <w:szCs w:val="28"/>
        </w:rPr>
        <w:t>Так, нам нужен транспорт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так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очень-очень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DB4" w:rsidRPr="00100502">
        <w:rPr>
          <w:rFonts w:ascii="Times New Roman" w:eastAsia="Times New Roman" w:hAnsi="Times New Roman" w:cs="Times New Roman"/>
          <w:sz w:val="28"/>
          <w:szCs w:val="28"/>
        </w:rPr>
        <w:t>много...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Нам нужен автобус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Давайте с вами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построим автобус, а не простой, а волшебный? Дети при помощи воспитателей строят автобус. </w:t>
      </w:r>
    </w:p>
    <w:p w14:paraId="00000006" w14:textId="5CEBC56E" w:rsidR="00AC5A2F" w:rsidRPr="00100502" w:rsidRDefault="00C30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4735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так, автобус есть. Ребята, подскажите, пожалуйста, люди, которые сидят в автобусе, это кто? Ответы детей. Правильно. Итак, пассажиры у нас есть. Кого же не хватает? Ответы детей. Правильно, водителя. Я буду водителем. У меня есть такой волшебный руль, который может управлять любым автобусом, заводим. Бувв. Поехали. </w:t>
      </w:r>
    </w:p>
    <w:p w14:paraId="00000007" w14:textId="77777777" w:rsidR="00AC5A2F" w:rsidRPr="00100502" w:rsidRDefault="00104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>1 остановка (правила дорожного движения) выходим</w:t>
      </w:r>
      <w:r w:rsidRPr="00100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8" w14:textId="77777777" w:rsidR="00AC5A2F" w:rsidRPr="00100502" w:rsidRDefault="00104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4735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смотрите! Вон там мой друг! Останавливаемся, идём помогать, идём? (дети выстраиваются вокруг лисы) </w:t>
      </w:r>
    </w:p>
    <w:p w14:paraId="00000009" w14:textId="77777777" w:rsidR="00AC5A2F" w:rsidRPr="00100502" w:rsidRDefault="00104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Лиса, что случилось? </w:t>
      </w:r>
    </w:p>
    <w:p w14:paraId="0000000A" w14:textId="20413CEB" w:rsidR="00AC5A2F" w:rsidRPr="00100502" w:rsidRDefault="00C30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73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беда, ой беда поставили тут что-то непонятное… как этим пользоваться не знаю (плачет)кругом машины… Как перейти дорогу, не знаю. </w:t>
      </w:r>
    </w:p>
    <w:p w14:paraId="0000000B" w14:textId="4D3448D8" w:rsidR="00AC5A2F" w:rsidRPr="00100502" w:rsidRDefault="00C30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735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104735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знает, что это такое? (ответы детей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) Правильно, это </w:t>
      </w:r>
      <w:r w:rsidR="00104735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4735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чего он нужен? (ответы детей) Ребята 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поможем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лисе 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</w:t>
      </w:r>
      <w:r w:rsidR="00104735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дорогу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>?</w:t>
      </w:r>
      <w:r w:rsidR="00104735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это нужно сделать? (ответы детей). А теперь давайте покажем 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>лисе</w:t>
      </w:r>
      <w:r w:rsidR="00104735"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нужно переходить через пешеходный переход.</w:t>
      </w:r>
    </w:p>
    <w:p w14:paraId="0000000C" w14:textId="77777777" w:rsidR="00AC5A2F" w:rsidRPr="00100502" w:rsidRDefault="00104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«светофор»</w:t>
      </w:r>
      <w:r w:rsidRPr="001005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скажите, что означают сигналы светофора? (ответы детей)</w:t>
      </w:r>
    </w:p>
    <w:p w14:paraId="0000000D" w14:textId="64793126" w:rsidR="00AC5A2F" w:rsidRPr="00100502" w:rsidRDefault="00C3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Описание: </w:t>
      </w:r>
      <w:r w:rsidRPr="0010050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</w:t>
      </w:r>
    </w:p>
    <w:p w14:paraId="0000000E" w14:textId="77777777" w:rsidR="00AC5A2F" w:rsidRPr="00100502" w:rsidRDefault="0010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sz w:val="28"/>
          <w:szCs w:val="28"/>
        </w:rPr>
        <w:t>Играют две команды. Волк поднимает зеленый круг, ребята потихоньку начинают топать ногами, будто идут. Когда поднят желтый круг, ребята хлопают в ладоши. При красном круге — тишина.</w:t>
      </w:r>
    </w:p>
    <w:p w14:paraId="0000000F" w14:textId="484969AD" w:rsidR="00AC5A2F" w:rsidRPr="00100502" w:rsidRDefault="00C30D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735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, спасибо вам ребята, без вас я не прошла бы этот опасный участок дороги. Благодаря вам я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узнала,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правильно переходить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дорогу. Дорогу нужно переходить на зеленый цвет.  </w:t>
      </w:r>
      <w:r w:rsidR="00104735" w:rsidRPr="00100502">
        <w:rPr>
          <w:rFonts w:ascii="Times New Roman" w:eastAsia="Times New Roman" w:hAnsi="Times New Roman" w:cs="Times New Roman"/>
          <w:i/>
          <w:sz w:val="28"/>
          <w:szCs w:val="28"/>
        </w:rPr>
        <w:t xml:space="preserve">До свидания. </w:t>
      </w:r>
    </w:p>
    <w:p w14:paraId="4367E5EB" w14:textId="0C159E8B" w:rsidR="00C30DB4" w:rsidRPr="00100502" w:rsidRDefault="00C30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Волк: </w:t>
      </w:r>
      <w:r w:rsidRPr="00100502">
        <w:rPr>
          <w:rFonts w:ascii="Times New Roman" w:eastAsia="Times New Roman" w:hAnsi="Times New Roman" w:cs="Times New Roman"/>
          <w:iCs/>
          <w:sz w:val="28"/>
          <w:szCs w:val="28"/>
        </w:rPr>
        <w:t>до свидания! А мы ребята садимся в наш автобус и едем на помощь к моим еще одним друзьям! Поехали!</w:t>
      </w:r>
    </w:p>
    <w:p w14:paraId="00000010" w14:textId="346FF9A9" w:rsidR="00AC5A2F" w:rsidRPr="00100502" w:rsidRDefault="00104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>2 остановка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поведения на воде) </w:t>
      </w:r>
    </w:p>
    <w:p w14:paraId="46C9A6F4" w14:textId="719AA2B1" w:rsidR="00C30DB4" w:rsidRPr="00100502" w:rsidRDefault="00D440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Волк: </w:t>
      </w:r>
      <w:r w:rsidRPr="00100502">
        <w:rPr>
          <w:rFonts w:ascii="Times New Roman" w:eastAsia="Times New Roman" w:hAnsi="Times New Roman" w:cs="Times New Roman"/>
          <w:bCs/>
          <w:sz w:val="28"/>
          <w:szCs w:val="28"/>
        </w:rPr>
        <w:t>Ребята, вон они… вон… тормозим…</w:t>
      </w:r>
    </w:p>
    <w:p w14:paraId="0C978346" w14:textId="578B26CA" w:rsidR="00C30DB4" w:rsidRPr="00100502" w:rsidRDefault="00C30DB4" w:rsidP="00C30DB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Аленушка:</w:t>
      </w:r>
      <w:r w:rsidRPr="00100502">
        <w:rPr>
          <w:color w:val="333333"/>
          <w:sz w:val="28"/>
          <w:szCs w:val="28"/>
        </w:rPr>
        <w:t xml:space="preserve"> здравствуйте, люди добрые! Я – Аленушка, а это мой братец – Иванушка. Батюшка и матушка уехали на базар, а меня оставили за братцем приглядывать. Вот сидим, правила повторяем, как батюшка велел.</w:t>
      </w:r>
      <w:r w:rsidR="00896874" w:rsidRPr="00100502">
        <w:rPr>
          <w:color w:val="333333"/>
          <w:sz w:val="28"/>
          <w:szCs w:val="28"/>
        </w:rPr>
        <w:t xml:space="preserve"> А Иванушка никак запомнить не может правила. Поможем ему запомнить?</w:t>
      </w:r>
      <w:r w:rsidR="00100502" w:rsidRPr="00100502">
        <w:rPr>
          <w:color w:val="333333"/>
          <w:sz w:val="28"/>
          <w:szCs w:val="28"/>
        </w:rPr>
        <w:t xml:space="preserve"> </w:t>
      </w:r>
      <w:r w:rsidR="00896874" w:rsidRPr="00100502">
        <w:rPr>
          <w:color w:val="333333"/>
          <w:sz w:val="28"/>
          <w:szCs w:val="28"/>
        </w:rPr>
        <w:t>Запоминай</w:t>
      </w:r>
      <w:r w:rsidRPr="00100502">
        <w:rPr>
          <w:color w:val="333333"/>
          <w:sz w:val="28"/>
          <w:szCs w:val="28"/>
        </w:rPr>
        <w:t xml:space="preserve">, Иванушка, </w:t>
      </w:r>
      <w:r w:rsidR="00896874" w:rsidRPr="00100502">
        <w:rPr>
          <w:color w:val="333333"/>
          <w:sz w:val="28"/>
          <w:szCs w:val="28"/>
        </w:rPr>
        <w:t xml:space="preserve">запоминай… </w:t>
      </w:r>
      <w:r w:rsidRPr="00100502">
        <w:rPr>
          <w:color w:val="333333"/>
          <w:sz w:val="28"/>
          <w:szCs w:val="28"/>
        </w:rPr>
        <w:t>НЕЛЬЗЯ ЗАХОДИТЬ В РЕЧКУ БЕЗ ВЗРОСЛЫХ.</w:t>
      </w:r>
    </w:p>
    <w:p w14:paraId="2B93CC2E" w14:textId="77777777" w:rsidR="00C30DB4" w:rsidRPr="00100502" w:rsidRDefault="00C30DB4" w:rsidP="00C30DB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Иванушка:</w:t>
      </w:r>
      <w:r w:rsidRPr="00100502">
        <w:rPr>
          <w:color w:val="333333"/>
          <w:sz w:val="28"/>
          <w:szCs w:val="28"/>
        </w:rPr>
        <w:t> (с неохотой говорит) Ну нельзя...</w:t>
      </w:r>
    </w:p>
    <w:p w14:paraId="600CB994" w14:textId="77777777" w:rsidR="00C30DB4" w:rsidRPr="00100502" w:rsidRDefault="00C30DB4" w:rsidP="00C30DB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Аленушка:</w:t>
      </w:r>
      <w:r w:rsidRPr="00100502">
        <w:rPr>
          <w:color w:val="333333"/>
          <w:sz w:val="28"/>
          <w:szCs w:val="28"/>
        </w:rPr>
        <w:t> КУПАТЬСЯ МОЖНО ТОЛЬКО В ЧИСТОЙ ВОДЕ.</w:t>
      </w:r>
    </w:p>
    <w:p w14:paraId="63385DCC" w14:textId="25869B81" w:rsidR="00C30DB4" w:rsidRPr="00100502" w:rsidRDefault="00C30DB4" w:rsidP="0010473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lastRenderedPageBreak/>
        <w:t>Иванушка:</w:t>
      </w:r>
      <w:r w:rsidRPr="00100502">
        <w:rPr>
          <w:color w:val="333333"/>
          <w:sz w:val="28"/>
          <w:szCs w:val="28"/>
        </w:rPr>
        <w:t xml:space="preserve"> ну в чистой... а ЕЩЕ НЕЛЬЗЯ МУСОР В РЕЧКУ КИДАТЬ, ЗАЗЕВЕЕШЬСЯ – ВОДЫ НАХЛЕБАЕШЬСЯ ... да помню все... Аленушка, посмотри, солнышко светит, на улице так жарко, пойдем на речку, хоть разок искупаемся. Я так купаться люблю, а правила я повторил раз сто - надоело!</w:t>
      </w:r>
    </w:p>
    <w:p w14:paraId="04733EB1" w14:textId="164F738E" w:rsidR="00C30DB4" w:rsidRPr="00100502" w:rsidRDefault="00C30DB4" w:rsidP="0010473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Аленушка:</w:t>
      </w:r>
      <w:r w:rsidRPr="00100502">
        <w:rPr>
          <w:color w:val="333333"/>
          <w:sz w:val="28"/>
          <w:szCs w:val="28"/>
        </w:rPr>
        <w:t xml:space="preserve"> что ты, что ты, Иванушка, нельзя на речку без взрослых ходить.</w:t>
      </w:r>
    </w:p>
    <w:p w14:paraId="5438CF23" w14:textId="759B8831" w:rsidR="00C30DB4" w:rsidRPr="00100502" w:rsidRDefault="00C30DB4" w:rsidP="0010473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Иванушка:</w:t>
      </w:r>
      <w:r w:rsidRPr="00100502">
        <w:rPr>
          <w:color w:val="333333"/>
          <w:sz w:val="28"/>
          <w:szCs w:val="28"/>
        </w:rPr>
        <w:t xml:space="preserve"> да мы быстренько. Матушка и батюшка даже не узнают. Пойдем!</w:t>
      </w:r>
    </w:p>
    <w:p w14:paraId="226F4C75" w14:textId="2A365A5A" w:rsidR="00C30DB4" w:rsidRPr="00100502" w:rsidRDefault="00C30DB4" w:rsidP="0010473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Аленушка:</w:t>
      </w:r>
      <w:r w:rsidRPr="00100502">
        <w:rPr>
          <w:color w:val="333333"/>
          <w:sz w:val="28"/>
          <w:szCs w:val="28"/>
        </w:rPr>
        <w:t xml:space="preserve"> не капризничай! Сказано – нельзя без взрослых, значит нельзя. Вот в прошлом году не послушался меня, выпил из копытца водицы, и козленочком стал. А мне пришлось выручать тебя из беды.</w:t>
      </w:r>
    </w:p>
    <w:p w14:paraId="22D4D6B5" w14:textId="4497F6FA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Иванушка:</w:t>
      </w:r>
      <w:r w:rsidRPr="00100502">
        <w:rPr>
          <w:color w:val="333333"/>
          <w:sz w:val="28"/>
          <w:szCs w:val="28"/>
        </w:rPr>
        <w:t xml:space="preserve"> подумаешь в прошлом году... Я тогда маленький был, а теперь большой – шесть лет вчера исполнилось.</w:t>
      </w:r>
    </w:p>
    <w:p w14:paraId="5A3DAC0D" w14:textId="457583AD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Hlk106917595"/>
      <w:r w:rsidRPr="00100502">
        <w:rPr>
          <w:b/>
          <w:bCs/>
          <w:color w:val="333333"/>
          <w:sz w:val="28"/>
          <w:szCs w:val="28"/>
        </w:rPr>
        <w:t>Аленушка:</w:t>
      </w:r>
      <w:r w:rsidRPr="00100502">
        <w:rPr>
          <w:color w:val="333333"/>
          <w:sz w:val="28"/>
          <w:szCs w:val="28"/>
        </w:rPr>
        <w:t xml:space="preserve"> </w:t>
      </w:r>
      <w:bookmarkEnd w:id="0"/>
      <w:r w:rsidRPr="00100502">
        <w:rPr>
          <w:color w:val="333333"/>
          <w:sz w:val="28"/>
          <w:szCs w:val="28"/>
        </w:rPr>
        <w:t>все равно – нельзя! Помнишь, батюшка говорил, что в реках, морях, прудах, да в озерах Морской царь живет. Вот кто на речке без взрослых купается – вмиг к себе в подводное царство забирает.</w:t>
      </w:r>
    </w:p>
    <w:p w14:paraId="0AFE67CF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color w:val="333333"/>
          <w:sz w:val="28"/>
          <w:szCs w:val="28"/>
        </w:rPr>
        <w:t>Лучше посмотри, сколько здесь ребятишек, девчонок и мальчишек!</w:t>
      </w:r>
    </w:p>
    <w:p w14:paraId="5CE1380E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color w:val="211E1E"/>
          <w:sz w:val="28"/>
          <w:szCs w:val="28"/>
        </w:rPr>
        <w:t>Поиграем в игру «Закончи предложение», чтоб нашим животным было понятно. Я буду начинать читать правило, а вы его будете заканчивать, подбирая нужные слова. И так, начинаем.</w:t>
      </w:r>
    </w:p>
    <w:p w14:paraId="47305258" w14:textId="7BB1E272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Аленушка</w:t>
      </w:r>
      <w:r w:rsidR="00D4405A" w:rsidRPr="00100502">
        <w:rPr>
          <w:rStyle w:val="a6"/>
          <w:color w:val="211E1E"/>
          <w:sz w:val="28"/>
          <w:szCs w:val="28"/>
        </w:rPr>
        <w:t xml:space="preserve">: </w:t>
      </w:r>
      <w:r w:rsidR="00D4405A" w:rsidRPr="00100502">
        <w:rPr>
          <w:color w:val="211E1E"/>
          <w:sz w:val="28"/>
          <w:szCs w:val="28"/>
        </w:rPr>
        <w:t>нельзя</w:t>
      </w:r>
      <w:r w:rsidRPr="00100502">
        <w:rPr>
          <w:color w:val="211E1E"/>
          <w:sz w:val="28"/>
          <w:szCs w:val="28"/>
        </w:rPr>
        <w:t xml:space="preserve"> приходить к воде…</w:t>
      </w:r>
    </w:p>
    <w:p w14:paraId="23D3CAF8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</w:t>
      </w:r>
      <w:r w:rsidRPr="00100502">
        <w:rPr>
          <w:color w:val="211E1E"/>
          <w:sz w:val="28"/>
          <w:szCs w:val="28"/>
        </w:rPr>
        <w:t>. Без взрослых.</w:t>
      </w:r>
    </w:p>
    <w:p w14:paraId="0F1E4D23" w14:textId="710E827B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Аленушка</w:t>
      </w:r>
      <w:r w:rsidR="00D4405A" w:rsidRPr="00100502">
        <w:rPr>
          <w:rStyle w:val="a6"/>
          <w:color w:val="211E1E"/>
          <w:sz w:val="28"/>
          <w:szCs w:val="28"/>
        </w:rPr>
        <w:t>:</w:t>
      </w:r>
      <w:r w:rsidR="00D4405A" w:rsidRPr="00100502">
        <w:rPr>
          <w:color w:val="211E1E"/>
          <w:sz w:val="28"/>
          <w:szCs w:val="28"/>
        </w:rPr>
        <w:t xml:space="preserve"> нельзя</w:t>
      </w:r>
      <w:r w:rsidRPr="00100502">
        <w:rPr>
          <w:color w:val="211E1E"/>
          <w:sz w:val="28"/>
          <w:szCs w:val="28"/>
        </w:rPr>
        <w:t xml:space="preserve"> заходить купаться на глубокое…</w:t>
      </w:r>
    </w:p>
    <w:p w14:paraId="1881DE4E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</w:t>
      </w:r>
      <w:r w:rsidRPr="00100502">
        <w:rPr>
          <w:color w:val="211E1E"/>
          <w:sz w:val="28"/>
          <w:szCs w:val="28"/>
        </w:rPr>
        <w:t>. Место.</w:t>
      </w:r>
    </w:p>
    <w:p w14:paraId="493A1EB7" w14:textId="65CCAC23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Аленушка</w:t>
      </w:r>
      <w:r w:rsidR="00D4405A" w:rsidRPr="00100502">
        <w:rPr>
          <w:rStyle w:val="a6"/>
          <w:color w:val="211E1E"/>
          <w:sz w:val="28"/>
          <w:szCs w:val="28"/>
        </w:rPr>
        <w:t>:</w:t>
      </w:r>
      <w:r w:rsidR="00D4405A" w:rsidRPr="00100502">
        <w:rPr>
          <w:color w:val="211E1E"/>
          <w:sz w:val="28"/>
          <w:szCs w:val="28"/>
        </w:rPr>
        <w:t xml:space="preserve"> нельзя</w:t>
      </w:r>
      <w:r w:rsidRPr="00100502">
        <w:rPr>
          <w:color w:val="211E1E"/>
          <w:sz w:val="28"/>
          <w:szCs w:val="28"/>
        </w:rPr>
        <w:t xml:space="preserve"> нырять в незнакомых…</w:t>
      </w:r>
    </w:p>
    <w:p w14:paraId="55B93E27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Дети.</w:t>
      </w:r>
      <w:r w:rsidRPr="00100502">
        <w:rPr>
          <w:color w:val="211E1E"/>
          <w:sz w:val="28"/>
          <w:szCs w:val="28"/>
        </w:rPr>
        <w:t> Местах.</w:t>
      </w:r>
    </w:p>
    <w:p w14:paraId="3E9238AF" w14:textId="72B4C9E7" w:rsidR="00C30DB4" w:rsidRPr="00100502" w:rsidRDefault="00D4405A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 xml:space="preserve">Аленушка: </w:t>
      </w:r>
      <w:r w:rsidRPr="00100502">
        <w:rPr>
          <w:color w:val="211E1E"/>
          <w:sz w:val="28"/>
          <w:szCs w:val="28"/>
        </w:rPr>
        <w:t>нельзя</w:t>
      </w:r>
      <w:r w:rsidR="00C30DB4" w:rsidRPr="00100502">
        <w:rPr>
          <w:color w:val="211E1E"/>
          <w:sz w:val="28"/>
          <w:szCs w:val="28"/>
        </w:rPr>
        <w:t xml:space="preserve"> нырять в мелких…</w:t>
      </w:r>
    </w:p>
    <w:p w14:paraId="0A95553D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</w:t>
      </w:r>
      <w:r w:rsidRPr="00100502">
        <w:rPr>
          <w:color w:val="211E1E"/>
          <w:sz w:val="28"/>
          <w:szCs w:val="28"/>
        </w:rPr>
        <w:t>. Местах.</w:t>
      </w:r>
    </w:p>
    <w:p w14:paraId="1DF3B976" w14:textId="5D888CCB" w:rsidR="00C30DB4" w:rsidRPr="00100502" w:rsidRDefault="00D4405A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Аленушка:</w:t>
      </w:r>
      <w:r w:rsidRPr="00100502">
        <w:rPr>
          <w:color w:val="211E1E"/>
          <w:sz w:val="28"/>
          <w:szCs w:val="28"/>
        </w:rPr>
        <w:t xml:space="preserve"> нельзя</w:t>
      </w:r>
      <w:r w:rsidR="00C30DB4" w:rsidRPr="00100502">
        <w:rPr>
          <w:color w:val="211E1E"/>
          <w:sz w:val="28"/>
          <w:szCs w:val="28"/>
        </w:rPr>
        <w:t xml:space="preserve"> купаться в незнакомых…</w:t>
      </w:r>
    </w:p>
    <w:p w14:paraId="2A1EB577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</w:t>
      </w:r>
      <w:r w:rsidRPr="00100502">
        <w:rPr>
          <w:color w:val="211E1E"/>
          <w:sz w:val="28"/>
          <w:szCs w:val="28"/>
        </w:rPr>
        <w:t>. Местах.</w:t>
      </w:r>
    </w:p>
    <w:p w14:paraId="772468A6" w14:textId="15E4FB10" w:rsidR="00C30DB4" w:rsidRPr="00100502" w:rsidRDefault="00D4405A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 xml:space="preserve">Аленушка: </w:t>
      </w:r>
      <w:r w:rsidRPr="00100502">
        <w:rPr>
          <w:color w:val="211E1E"/>
          <w:sz w:val="28"/>
          <w:szCs w:val="28"/>
        </w:rPr>
        <w:t>нельзя</w:t>
      </w:r>
      <w:r w:rsidR="00C30DB4" w:rsidRPr="00100502">
        <w:rPr>
          <w:color w:val="211E1E"/>
          <w:sz w:val="28"/>
          <w:szCs w:val="28"/>
        </w:rPr>
        <w:t xml:space="preserve"> купаться в местах, где купание…</w:t>
      </w:r>
    </w:p>
    <w:p w14:paraId="4ACFA104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Дети.</w:t>
      </w:r>
      <w:r w:rsidRPr="00100502">
        <w:rPr>
          <w:color w:val="211E1E"/>
          <w:sz w:val="28"/>
          <w:szCs w:val="28"/>
        </w:rPr>
        <w:t> Запрещено.</w:t>
      </w:r>
    </w:p>
    <w:p w14:paraId="1A60E1E9" w14:textId="1177A2F8" w:rsidR="00C30DB4" w:rsidRPr="00100502" w:rsidRDefault="00D4405A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 xml:space="preserve">Аленушка: </w:t>
      </w:r>
      <w:r w:rsidRPr="00100502">
        <w:rPr>
          <w:color w:val="211E1E"/>
          <w:sz w:val="28"/>
          <w:szCs w:val="28"/>
        </w:rPr>
        <w:t>нельзя</w:t>
      </w:r>
      <w:r w:rsidR="00C30DB4" w:rsidRPr="00100502">
        <w:rPr>
          <w:color w:val="211E1E"/>
          <w:sz w:val="28"/>
          <w:szCs w:val="28"/>
        </w:rPr>
        <w:t xml:space="preserve"> заплывать за…</w:t>
      </w:r>
    </w:p>
    <w:p w14:paraId="11C757C0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</w:t>
      </w:r>
      <w:r w:rsidRPr="00100502">
        <w:rPr>
          <w:color w:val="211E1E"/>
          <w:sz w:val="28"/>
          <w:szCs w:val="28"/>
        </w:rPr>
        <w:t>. Буйки.</w:t>
      </w:r>
    </w:p>
    <w:p w14:paraId="277E2BC1" w14:textId="529B0D64" w:rsidR="00C30DB4" w:rsidRPr="00100502" w:rsidRDefault="00D4405A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 xml:space="preserve">Аленушка: </w:t>
      </w:r>
      <w:r w:rsidRPr="00100502">
        <w:rPr>
          <w:color w:val="211E1E"/>
          <w:sz w:val="28"/>
          <w:szCs w:val="28"/>
        </w:rPr>
        <w:t>нельзя</w:t>
      </w:r>
      <w:r w:rsidR="00C30DB4" w:rsidRPr="00100502">
        <w:rPr>
          <w:color w:val="211E1E"/>
          <w:sz w:val="28"/>
          <w:szCs w:val="28"/>
        </w:rPr>
        <w:t xml:space="preserve"> купаться сразу после…</w:t>
      </w:r>
    </w:p>
    <w:p w14:paraId="2E615E23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Дети.</w:t>
      </w:r>
      <w:r w:rsidRPr="00100502">
        <w:rPr>
          <w:color w:val="211E1E"/>
          <w:sz w:val="28"/>
          <w:szCs w:val="28"/>
        </w:rPr>
        <w:t> Еды.</w:t>
      </w:r>
    </w:p>
    <w:p w14:paraId="68652214" w14:textId="09D8EFF8" w:rsidR="00C30DB4" w:rsidRPr="00100502" w:rsidRDefault="00D4405A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bookmarkStart w:id="1" w:name="_Hlk106917745"/>
      <w:r w:rsidRPr="00100502">
        <w:rPr>
          <w:rStyle w:val="a6"/>
          <w:color w:val="211E1E"/>
          <w:sz w:val="28"/>
          <w:szCs w:val="28"/>
        </w:rPr>
        <w:t xml:space="preserve">Аленушка: </w:t>
      </w:r>
      <w:bookmarkEnd w:id="1"/>
      <w:r w:rsidRPr="00100502">
        <w:rPr>
          <w:color w:val="211E1E"/>
          <w:sz w:val="28"/>
          <w:szCs w:val="28"/>
        </w:rPr>
        <w:t>нельзя</w:t>
      </w:r>
      <w:r w:rsidR="00C30DB4" w:rsidRPr="00100502">
        <w:rPr>
          <w:color w:val="211E1E"/>
          <w:sz w:val="28"/>
          <w:szCs w:val="28"/>
        </w:rPr>
        <w:t xml:space="preserve"> купаться после долгого загорания…</w:t>
      </w:r>
    </w:p>
    <w:p w14:paraId="0AD95068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>Дети.</w:t>
      </w:r>
      <w:r w:rsidRPr="00100502">
        <w:rPr>
          <w:color w:val="211E1E"/>
          <w:sz w:val="28"/>
          <w:szCs w:val="28"/>
        </w:rPr>
        <w:t> На солнце.</w:t>
      </w:r>
    </w:p>
    <w:p w14:paraId="2927D269" w14:textId="5FB94636" w:rsidR="00C30DB4" w:rsidRPr="00100502" w:rsidRDefault="00D4405A" w:rsidP="00D4405A">
      <w:pPr>
        <w:pStyle w:val="a5"/>
        <w:shd w:val="clear" w:color="auto" w:fill="FFFFFF"/>
        <w:spacing w:before="0" w:beforeAutospacing="0" w:after="225" w:afterAutospacing="0" w:line="336" w:lineRule="atLeast"/>
        <w:rPr>
          <w:color w:val="333333"/>
          <w:sz w:val="28"/>
          <w:szCs w:val="28"/>
        </w:rPr>
      </w:pPr>
      <w:r w:rsidRPr="00100502">
        <w:rPr>
          <w:rStyle w:val="a6"/>
          <w:color w:val="211E1E"/>
          <w:sz w:val="28"/>
          <w:szCs w:val="28"/>
        </w:rPr>
        <w:t xml:space="preserve">Аленушка: </w:t>
      </w:r>
      <w:r w:rsidR="00C30DB4" w:rsidRPr="00100502">
        <w:rPr>
          <w:color w:val="211E1E"/>
          <w:sz w:val="28"/>
          <w:szCs w:val="28"/>
        </w:rPr>
        <w:t>Молодцы, ребята. Справились с заданием.</w:t>
      </w:r>
      <w:r w:rsidR="00C30DB4" w:rsidRPr="00100502">
        <w:rPr>
          <w:color w:val="333333"/>
          <w:sz w:val="28"/>
          <w:szCs w:val="28"/>
        </w:rPr>
        <w:t xml:space="preserve"> </w:t>
      </w:r>
      <w:r w:rsidRPr="00100502">
        <w:rPr>
          <w:color w:val="333333"/>
          <w:sz w:val="28"/>
          <w:szCs w:val="28"/>
        </w:rPr>
        <w:t>А теперь я предлагаю поиграть в одну очень веселую игру. Будем учиться плавать</w:t>
      </w:r>
      <w:r w:rsidR="00C30DB4" w:rsidRPr="00100502">
        <w:rPr>
          <w:color w:val="333333"/>
          <w:sz w:val="28"/>
          <w:szCs w:val="28"/>
        </w:rPr>
        <w:t>: сначала на суше, а потом со взрослыми – в бассейне.</w:t>
      </w:r>
    </w:p>
    <w:p w14:paraId="77BFD604" w14:textId="7ABC412D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rStyle w:val="a6"/>
          <w:color w:val="333333"/>
          <w:sz w:val="28"/>
          <w:szCs w:val="28"/>
        </w:rPr>
        <w:t>ИГРА “ЕСЛИ НРАВИТСЯ ТЕБЕ, ТО ПЛАВАЙ ТАК” ...</w:t>
      </w:r>
    </w:p>
    <w:p w14:paraId="1582496C" w14:textId="343228D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color w:val="333333"/>
          <w:sz w:val="28"/>
          <w:szCs w:val="28"/>
        </w:rPr>
        <w:t xml:space="preserve">Если нравится </w:t>
      </w:r>
      <w:r w:rsidR="00D4405A" w:rsidRPr="00100502">
        <w:rPr>
          <w:color w:val="333333"/>
          <w:sz w:val="28"/>
          <w:szCs w:val="28"/>
        </w:rPr>
        <w:t>тебе,</w:t>
      </w:r>
      <w:r w:rsidRPr="00100502">
        <w:rPr>
          <w:color w:val="333333"/>
          <w:sz w:val="28"/>
          <w:szCs w:val="28"/>
        </w:rPr>
        <w:t xml:space="preserve"> то плавай так... (волнообразное движение руками),</w:t>
      </w:r>
    </w:p>
    <w:p w14:paraId="4247725A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color w:val="333333"/>
          <w:sz w:val="28"/>
          <w:szCs w:val="28"/>
        </w:rPr>
        <w:t>Если нравится тебе, то и другого научи,</w:t>
      </w:r>
    </w:p>
    <w:p w14:paraId="49FAB06D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color w:val="333333"/>
          <w:sz w:val="28"/>
          <w:szCs w:val="28"/>
        </w:rPr>
        <w:t>Если нравится тебе, то плавай так...”</w:t>
      </w:r>
    </w:p>
    <w:p w14:paraId="314F153F" w14:textId="77777777" w:rsidR="00C30DB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i/>
          <w:iCs/>
          <w:color w:val="333333"/>
          <w:sz w:val="28"/>
          <w:szCs w:val="28"/>
        </w:rPr>
        <w:t>(в каждом куплете показывать руками различные стили плавания – “по собачьи, как дельфины, ныряние и т.д. дети повторяют. Во время игры незаметно уходит Иванушка).</w:t>
      </w:r>
    </w:p>
    <w:p w14:paraId="648D07F7" w14:textId="26107E4A" w:rsidR="00896874" w:rsidRPr="00100502" w:rsidRDefault="00C30DB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lastRenderedPageBreak/>
        <w:t>Аленушка</w:t>
      </w:r>
      <w:r w:rsidR="00D4405A" w:rsidRPr="00100502">
        <w:rPr>
          <w:b/>
          <w:bCs/>
          <w:color w:val="333333"/>
          <w:sz w:val="28"/>
          <w:szCs w:val="28"/>
        </w:rPr>
        <w:t>:</w:t>
      </w:r>
      <w:r w:rsidR="00D4405A" w:rsidRPr="00100502">
        <w:rPr>
          <w:color w:val="333333"/>
          <w:sz w:val="28"/>
          <w:szCs w:val="28"/>
        </w:rPr>
        <w:t xml:space="preserve"> как</w:t>
      </w:r>
      <w:r w:rsidRPr="00100502">
        <w:rPr>
          <w:color w:val="333333"/>
          <w:sz w:val="28"/>
          <w:szCs w:val="28"/>
        </w:rPr>
        <w:t xml:space="preserve"> здорово вы все научились плавать, правда,</w:t>
      </w:r>
      <w:r w:rsidR="00896874" w:rsidRPr="00100502">
        <w:rPr>
          <w:color w:val="333333"/>
          <w:sz w:val="28"/>
          <w:szCs w:val="28"/>
        </w:rPr>
        <w:t xml:space="preserve"> ребята? Надеются, Иванушка ты запомнил правила поведения на воде?</w:t>
      </w:r>
    </w:p>
    <w:p w14:paraId="61C9AE67" w14:textId="2A9E52E9" w:rsidR="00896874" w:rsidRPr="00100502" w:rsidRDefault="0089687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 xml:space="preserve">Иванушка: </w:t>
      </w:r>
      <w:r w:rsidRPr="00100502">
        <w:rPr>
          <w:color w:val="333333"/>
          <w:sz w:val="28"/>
          <w:szCs w:val="28"/>
        </w:rPr>
        <w:t>Да</w:t>
      </w:r>
    </w:p>
    <w:p w14:paraId="16DF8BDD" w14:textId="00785F3F" w:rsidR="00896874" w:rsidRPr="00100502" w:rsidRDefault="0089687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 xml:space="preserve">Аленушка: </w:t>
      </w:r>
      <w:r w:rsidRPr="00100502">
        <w:rPr>
          <w:color w:val="333333"/>
          <w:sz w:val="28"/>
          <w:szCs w:val="28"/>
        </w:rPr>
        <w:t>А вы ребята?</w:t>
      </w:r>
    </w:p>
    <w:p w14:paraId="55CE3EA0" w14:textId="1B1FD5F4" w:rsidR="00C30DB4" w:rsidRPr="00100502" w:rsidRDefault="00896874" w:rsidP="0010050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0502">
        <w:rPr>
          <w:b/>
          <w:bCs/>
          <w:color w:val="333333"/>
          <w:sz w:val="28"/>
          <w:szCs w:val="28"/>
        </w:rPr>
        <w:t>Волк</w:t>
      </w:r>
      <w:r w:rsidR="004B5AD5" w:rsidRPr="00100502">
        <w:rPr>
          <w:b/>
          <w:bCs/>
          <w:color w:val="333333"/>
          <w:sz w:val="28"/>
          <w:szCs w:val="28"/>
        </w:rPr>
        <w:t xml:space="preserve">: </w:t>
      </w:r>
      <w:r w:rsidR="004B5AD5" w:rsidRPr="00100502">
        <w:rPr>
          <w:color w:val="333333"/>
          <w:sz w:val="28"/>
          <w:szCs w:val="28"/>
        </w:rPr>
        <w:t>спасибо, ребята! Помогли Иванушке запомнить правила, поехали дальше помогать моим друзьям!</w:t>
      </w:r>
    </w:p>
    <w:p w14:paraId="5C6BCD8C" w14:textId="77777777" w:rsidR="004B5AD5" w:rsidRPr="00100502" w:rsidRDefault="00104735" w:rsidP="0010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>3 остановка (правила поведения на пожаре)</w:t>
      </w:r>
    </w:p>
    <w:p w14:paraId="00000011" w14:textId="445F5BA8" w:rsidR="00AC5A2F" w:rsidRPr="00100502" w:rsidRDefault="0010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Волк: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ребята, вот мой ещё один друг! Заяц! Тормозим… идём помогать. Идём?  Заяц, что случилось? </w:t>
      </w:r>
    </w:p>
    <w:p w14:paraId="00000015" w14:textId="13B5E6AE" w:rsidR="00AC5A2F" w:rsidRPr="00100502" w:rsidRDefault="004B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104735"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аяц: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пожар, мой дом горит, пожар.</w:t>
      </w:r>
    </w:p>
    <w:p w14:paraId="00000016" w14:textId="236EAA17" w:rsidR="00AC5A2F" w:rsidRPr="00100502" w:rsidRDefault="004B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от чего случился пожар? </w:t>
      </w:r>
    </w:p>
    <w:p w14:paraId="00000017" w14:textId="3407045C" w:rsidR="00AC5A2F" w:rsidRPr="00100502" w:rsidRDefault="004B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я нашёл спички и начал играть ими. Зажёг их. А когда огонь стал обжигать лапки, бросил горящие спички на пол. Загорелся пол и игрушки и побежал огонь дальше и дальше. Что делать? </w:t>
      </w:r>
    </w:p>
    <w:p w14:paraId="6E46E7F0" w14:textId="77777777" w:rsidR="00104735" w:rsidRDefault="0010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вызываем пожарных (звонит, вызывает) а пока будем тушить сами.  </w:t>
      </w:r>
    </w:p>
    <w:p w14:paraId="00000018" w14:textId="6BEC9617" w:rsidR="00AC5A2F" w:rsidRPr="00100502" w:rsidRDefault="0010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"Тушим пожар"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AD5" w:rsidRPr="00100502">
        <w:rPr>
          <w:rFonts w:ascii="Times New Roman" w:eastAsia="Times New Roman" w:hAnsi="Times New Roman" w:cs="Times New Roman"/>
          <w:sz w:val="28"/>
          <w:szCs w:val="28"/>
        </w:rPr>
        <w:t>описание: дети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выстраиваются в две колонки и по очереди бегают с ведёрком тушат дом. Кто вперёд. </w:t>
      </w:r>
    </w:p>
    <w:p w14:paraId="00000019" w14:textId="0B1EEB72" w:rsidR="00AC5A2F" w:rsidRPr="00100502" w:rsidRDefault="004B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вы, ребята, большие молодцы. Без вас бы я не справился. </w:t>
      </w:r>
    </w:p>
    <w:p w14:paraId="13850846" w14:textId="719B18FA" w:rsidR="004B5AD5" w:rsidRPr="00100502" w:rsidRDefault="004B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да, зайчик, наши детки знают много и умеют. Давайте расскажем, что мы ещё знаем. Скажите, если случится дома пожар, что надо делать? (уходить из дома и звать на помощь,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кричать: «помогите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, пожар". Молодцы, мы с вами знаем, что пожар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 большая беда. А спичками баловаться можно? Правильно, нет. </w:t>
      </w:r>
    </w:p>
    <w:p w14:paraId="661A2DD2" w14:textId="68177EF2" w:rsidR="004B5AD5" w:rsidRPr="00100502" w:rsidRDefault="004B5AD5" w:rsidP="004B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</w:t>
      </w:r>
      <w:r w:rsidR="00100502"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>Ребята, я совсем не знаю правила пожарной безопасности, плачет, вы поможете мне? Ответы детей. Проводится игра "запрещается - разрешается" описание: Заяц называет основные требования пожарной безопасности, дети отвечают правильно или нет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Ой, спасибо вам ребята, без вас бы не справился. </w:t>
      </w:r>
    </w:p>
    <w:p w14:paraId="0000001A" w14:textId="2D5439E7" w:rsidR="00AC5A2F" w:rsidRPr="00100502" w:rsidRDefault="00100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ребята, помогли зайцу, а теперь нам пора ехать дальше. </w:t>
      </w:r>
      <w:r w:rsidR="00104735" w:rsidRPr="00100502">
        <w:rPr>
          <w:rFonts w:ascii="Times New Roman" w:eastAsia="Times New Roman" w:hAnsi="Times New Roman" w:cs="Times New Roman"/>
          <w:sz w:val="28"/>
          <w:szCs w:val="28"/>
        </w:rPr>
        <w:t xml:space="preserve">Давайте скажем, нашему зайке до свидания и отправляемся в путь. </w:t>
      </w:r>
    </w:p>
    <w:p w14:paraId="0000001B" w14:textId="77777777" w:rsidR="00AC5A2F" w:rsidRPr="00100502" w:rsidRDefault="001047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садятся в автобус. Приезжают обратно. Усаживаются на лавочки. </w:t>
      </w:r>
    </w:p>
    <w:p w14:paraId="0000001C" w14:textId="13348BFE" w:rsidR="00AC5A2F" w:rsidRDefault="0010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02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00502">
        <w:rPr>
          <w:rFonts w:ascii="Times New Roman" w:eastAsia="Times New Roman" w:hAnsi="Times New Roman" w:cs="Times New Roman"/>
          <w:sz w:val="28"/>
          <w:szCs w:val="28"/>
        </w:rPr>
        <w:t xml:space="preserve">ебята, спасибо большое вам за помощь. Вы спасли моих друзей. Скажите, пожалуйста, а с какими героями мы сегодня повстречались? Какие правила безопасности на дороге вы запомнили? на воде? При пожаре? Ребята, соблюдайте обязательно правила эти. А теперь нам пора с вами попрощаться. До свидания!!! </w:t>
      </w:r>
    </w:p>
    <w:p w14:paraId="43EB255B" w14:textId="2F04DD1D" w:rsidR="00236F9C" w:rsidRDefault="00236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A37F32" w14:textId="63537CF3" w:rsidR="00236F9C" w:rsidRDefault="00236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ED63AD" w14:textId="77777777" w:rsidR="00236F9C" w:rsidRPr="00100502" w:rsidRDefault="00236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0AA9E75D" w:rsidR="00AC5A2F" w:rsidRPr="00100502" w:rsidRDefault="00236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9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DCEA75" wp14:editId="4EEA166C">
            <wp:extent cx="6645910" cy="29908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F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71B3F67" wp14:editId="2F82C590">
            <wp:extent cx="6645910" cy="29908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F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5C3566" wp14:editId="29C948C5">
            <wp:extent cx="6645910" cy="2990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E" w14:textId="77777777" w:rsidR="00AC5A2F" w:rsidRPr="00100502" w:rsidRDefault="00AC5A2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5A2F" w:rsidRPr="00100502" w:rsidSect="00100502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2F"/>
    <w:rsid w:val="00100502"/>
    <w:rsid w:val="00104735"/>
    <w:rsid w:val="00236F9C"/>
    <w:rsid w:val="004B5AD5"/>
    <w:rsid w:val="00896874"/>
    <w:rsid w:val="00AC5A2F"/>
    <w:rsid w:val="00C30DB4"/>
    <w:rsid w:val="00D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28C3"/>
  <w15:docId w15:val="{350DCDB2-2735-46AE-8991-92A44F4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C3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0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Струкова</cp:lastModifiedBy>
  <cp:revision>3</cp:revision>
  <dcterms:created xsi:type="dcterms:W3CDTF">2022-06-23T15:54:00Z</dcterms:created>
  <dcterms:modified xsi:type="dcterms:W3CDTF">2022-09-19T03:37:00Z</dcterms:modified>
</cp:coreProperties>
</file>